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6772D7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21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DD179A" w:rsidP="00632E05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1</w:t>
            </w:r>
            <w:r w:rsidR="006772D7"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6772D7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6772D7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77F"/>
    <w:rsid w:val="0001609C"/>
    <w:rsid w:val="000A5446"/>
    <w:rsid w:val="001D1848"/>
    <w:rsid w:val="00222766"/>
    <w:rsid w:val="00265DD6"/>
    <w:rsid w:val="00295FFE"/>
    <w:rsid w:val="002C5FD7"/>
    <w:rsid w:val="002F4AAD"/>
    <w:rsid w:val="00336503"/>
    <w:rsid w:val="00376E43"/>
    <w:rsid w:val="004634F6"/>
    <w:rsid w:val="004A61EB"/>
    <w:rsid w:val="004D2793"/>
    <w:rsid w:val="004F2627"/>
    <w:rsid w:val="00566038"/>
    <w:rsid w:val="005D0534"/>
    <w:rsid w:val="00617A31"/>
    <w:rsid w:val="00632E05"/>
    <w:rsid w:val="00660889"/>
    <w:rsid w:val="006772D7"/>
    <w:rsid w:val="007473E3"/>
    <w:rsid w:val="007635F7"/>
    <w:rsid w:val="008730E2"/>
    <w:rsid w:val="00892F47"/>
    <w:rsid w:val="00A15912"/>
    <w:rsid w:val="00A550C2"/>
    <w:rsid w:val="00A94D9E"/>
    <w:rsid w:val="00AB4E6F"/>
    <w:rsid w:val="00B0577F"/>
    <w:rsid w:val="00C63C7B"/>
    <w:rsid w:val="00CD1C19"/>
    <w:rsid w:val="00D4128B"/>
    <w:rsid w:val="00DD179A"/>
    <w:rsid w:val="00E41FBE"/>
    <w:rsid w:val="00E658AB"/>
    <w:rsid w:val="00E94284"/>
    <w:rsid w:val="00EB7711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vipflor</cp:lastModifiedBy>
  <cp:revision>8</cp:revision>
  <cp:lastPrinted>2020-07-08T11:24:00Z</cp:lastPrinted>
  <dcterms:created xsi:type="dcterms:W3CDTF">2020-04-23T10:05:00Z</dcterms:created>
  <dcterms:modified xsi:type="dcterms:W3CDTF">2021-07-26T06:50:00Z</dcterms:modified>
</cp:coreProperties>
</file>